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A607" w14:textId="2D57A9C9" w:rsidR="00711F2B" w:rsidRPr="00711F2B" w:rsidRDefault="00711F2B" w:rsidP="00711F2B">
      <w:r w:rsidRPr="00711F2B">
        <w:rPr>
          <w:b/>
          <w:u w:val="single"/>
        </w:rPr>
        <w:t xml:space="preserve">Change of </w:t>
      </w:r>
      <w:r>
        <w:rPr>
          <w:b/>
          <w:u w:val="single"/>
        </w:rPr>
        <w:t>email id and Mobile number</w:t>
      </w:r>
      <w:r w:rsidRPr="00711F2B">
        <w:rPr>
          <w:b/>
          <w:u w:val="single"/>
        </w:rPr>
        <w:t xml:space="preserve"> in Resident Indian client demat </w:t>
      </w:r>
    </w:p>
    <w:p w14:paraId="77C0F1E0" w14:textId="13624EB0" w:rsidR="008322F1" w:rsidRDefault="00711F2B" w:rsidP="00711F2B">
      <w:pPr>
        <w:pStyle w:val="ListParagraph"/>
        <w:numPr>
          <w:ilvl w:val="0"/>
          <w:numId w:val="1"/>
        </w:numPr>
      </w:pPr>
      <w:r>
        <w:t>Abakkus – Modification Form</w:t>
      </w:r>
    </w:p>
    <w:p w14:paraId="4272DE5A" w14:textId="47BF7700" w:rsidR="00711F2B" w:rsidRDefault="00711F2B" w:rsidP="00711F2B">
      <w:pPr>
        <w:pStyle w:val="ListParagraph"/>
        <w:numPr>
          <w:ilvl w:val="0"/>
          <w:numId w:val="1"/>
        </w:numPr>
      </w:pPr>
      <w:r w:rsidRPr="00711F2B">
        <w:t xml:space="preserve">Demat account </w:t>
      </w:r>
      <w:r>
        <w:t>6-KYC</w:t>
      </w:r>
      <w:r w:rsidRPr="00711F2B">
        <w:t xml:space="preserve"> format</w:t>
      </w:r>
    </w:p>
    <w:p w14:paraId="24507EE8" w14:textId="4064D1B7" w:rsidR="00711F2B" w:rsidRDefault="00711F2B" w:rsidP="00711F2B">
      <w:pPr>
        <w:pStyle w:val="ListParagraph"/>
        <w:numPr>
          <w:ilvl w:val="0"/>
          <w:numId w:val="1"/>
        </w:numPr>
      </w:pPr>
      <w:r>
        <w:t xml:space="preserve">KYC Format to update details on KRA site </w:t>
      </w:r>
    </w:p>
    <w:p w14:paraId="5FAAA16D" w14:textId="2988B208" w:rsidR="00711F2B" w:rsidRDefault="00711F2B" w:rsidP="00711F2B">
      <w:pPr>
        <w:pStyle w:val="ListParagraph"/>
        <w:numPr>
          <w:ilvl w:val="0"/>
          <w:numId w:val="2"/>
        </w:numPr>
      </w:pPr>
      <w:r>
        <w:t>Fill up details in PART A in KYC form</w:t>
      </w:r>
    </w:p>
    <w:p w14:paraId="5A2B762C" w14:textId="283500F1" w:rsidR="00711F2B" w:rsidRDefault="00711F2B" w:rsidP="00711F2B">
      <w:pPr>
        <w:pStyle w:val="ListParagraph"/>
        <w:numPr>
          <w:ilvl w:val="0"/>
          <w:numId w:val="2"/>
        </w:numPr>
      </w:pPr>
      <w:r>
        <w:t>Fill Up on email id &amp; Mobile number in Part B</w:t>
      </w:r>
    </w:p>
    <w:p w14:paraId="70FEE216" w14:textId="58BC33C7" w:rsidR="00711F2B" w:rsidRDefault="00711F2B" w:rsidP="00711F2B">
      <w:pPr>
        <w:pStyle w:val="ListParagraph"/>
        <w:numPr>
          <w:ilvl w:val="0"/>
          <w:numId w:val="2"/>
        </w:numPr>
      </w:pPr>
      <w:r>
        <w:t>Signature in Part C</w:t>
      </w:r>
    </w:p>
    <w:p w14:paraId="7C205304" w14:textId="77777777" w:rsidR="00711F2B" w:rsidRDefault="00711F2B" w:rsidP="00711F2B"/>
    <w:p w14:paraId="2B9C7FCB" w14:textId="77777777" w:rsidR="00711F2B" w:rsidRDefault="00711F2B" w:rsidP="00711F2B"/>
    <w:p w14:paraId="7F23F0C4" w14:textId="3FC4C699" w:rsidR="00711F2B" w:rsidRPr="00711F2B" w:rsidRDefault="00711F2B" w:rsidP="00711F2B">
      <w:pPr>
        <w:rPr>
          <w:b/>
          <w:u w:val="single"/>
        </w:rPr>
      </w:pPr>
      <w:r w:rsidRPr="00711F2B">
        <w:rPr>
          <w:b/>
          <w:u w:val="single"/>
        </w:rPr>
        <w:t xml:space="preserve">Change of </w:t>
      </w:r>
      <w:r>
        <w:rPr>
          <w:b/>
          <w:u w:val="single"/>
        </w:rPr>
        <w:t>email id and Mobile number</w:t>
      </w:r>
      <w:r w:rsidRPr="00711F2B">
        <w:rPr>
          <w:b/>
          <w:u w:val="single"/>
        </w:rPr>
        <w:t xml:space="preserve"> in NRI client demat and bank account</w:t>
      </w:r>
    </w:p>
    <w:p w14:paraId="58B5D2DF" w14:textId="77777777" w:rsidR="00711F2B" w:rsidRDefault="00711F2B" w:rsidP="00711F2B">
      <w:pPr>
        <w:pStyle w:val="ListParagraph"/>
        <w:numPr>
          <w:ilvl w:val="0"/>
          <w:numId w:val="4"/>
        </w:numPr>
      </w:pPr>
      <w:r>
        <w:t>Abakkus – Modification Form</w:t>
      </w:r>
    </w:p>
    <w:p w14:paraId="5267954B" w14:textId="61C4C809" w:rsidR="00711F2B" w:rsidRDefault="00711F2B" w:rsidP="00711F2B">
      <w:pPr>
        <w:pStyle w:val="ListParagraph"/>
        <w:numPr>
          <w:ilvl w:val="0"/>
          <w:numId w:val="4"/>
        </w:numPr>
      </w:pPr>
      <w:r w:rsidRPr="00711F2B">
        <w:t xml:space="preserve">Demat account </w:t>
      </w:r>
      <w:r>
        <w:t>6-KYC</w:t>
      </w:r>
      <w:r w:rsidRPr="00711F2B">
        <w:t xml:space="preserve"> format</w:t>
      </w:r>
    </w:p>
    <w:p w14:paraId="4675D6EE" w14:textId="7B963B93" w:rsidR="00711F2B" w:rsidRDefault="00711F2B" w:rsidP="00711F2B">
      <w:pPr>
        <w:pStyle w:val="ListParagraph"/>
        <w:numPr>
          <w:ilvl w:val="0"/>
          <w:numId w:val="4"/>
        </w:numPr>
      </w:pPr>
      <w:r>
        <w:t xml:space="preserve">KYC Format to update details on KRA site </w:t>
      </w:r>
    </w:p>
    <w:p w14:paraId="31C33E7B" w14:textId="76A1C9E3" w:rsidR="00711F2B" w:rsidRDefault="00711F2B" w:rsidP="00711F2B">
      <w:pPr>
        <w:pStyle w:val="ListParagraph"/>
        <w:numPr>
          <w:ilvl w:val="0"/>
          <w:numId w:val="5"/>
        </w:numPr>
      </w:pPr>
      <w:r>
        <w:t>Fill up details in PART A in KYC form</w:t>
      </w:r>
    </w:p>
    <w:p w14:paraId="2A40BC3E" w14:textId="0502F192" w:rsidR="00711F2B" w:rsidRDefault="00711F2B" w:rsidP="00711F2B">
      <w:pPr>
        <w:pStyle w:val="ListParagraph"/>
        <w:numPr>
          <w:ilvl w:val="0"/>
          <w:numId w:val="5"/>
        </w:numPr>
      </w:pPr>
      <w:r>
        <w:t>Fill Up on email id &amp; Mobile number in Part B</w:t>
      </w:r>
    </w:p>
    <w:p w14:paraId="10825BE9" w14:textId="77777777" w:rsidR="00711F2B" w:rsidRDefault="00711F2B" w:rsidP="00711F2B">
      <w:pPr>
        <w:pStyle w:val="ListParagraph"/>
        <w:numPr>
          <w:ilvl w:val="0"/>
          <w:numId w:val="5"/>
        </w:numPr>
      </w:pPr>
      <w:r>
        <w:t>Signature in Part C</w:t>
      </w:r>
    </w:p>
    <w:p w14:paraId="6C3B1100" w14:textId="0090DD9F" w:rsidR="00711F2B" w:rsidRDefault="00711F2B" w:rsidP="00711F2B">
      <w:pPr>
        <w:pStyle w:val="ListParagraph"/>
        <w:numPr>
          <w:ilvl w:val="0"/>
          <w:numId w:val="4"/>
        </w:numPr>
      </w:pPr>
      <w:r>
        <w:t>e-Age Format – To update details in Bank Account – Fill Up only details which needs to be updated</w:t>
      </w:r>
    </w:p>
    <w:p w14:paraId="2C25FC02" w14:textId="77777777" w:rsidR="00711F2B" w:rsidRDefault="00711F2B" w:rsidP="00711F2B">
      <w:pPr>
        <w:pStyle w:val="ListParagraph"/>
      </w:pPr>
    </w:p>
    <w:sectPr w:rsidR="00711F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54D3"/>
    <w:multiLevelType w:val="hybridMultilevel"/>
    <w:tmpl w:val="380EE7CC"/>
    <w:lvl w:ilvl="0" w:tplc="50B219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B777EB"/>
    <w:multiLevelType w:val="hybridMultilevel"/>
    <w:tmpl w:val="B3A089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F353E"/>
    <w:multiLevelType w:val="hybridMultilevel"/>
    <w:tmpl w:val="3800B98C"/>
    <w:lvl w:ilvl="0" w:tplc="0952CAD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C10521F"/>
    <w:multiLevelType w:val="hybridMultilevel"/>
    <w:tmpl w:val="FD80B6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B2441"/>
    <w:multiLevelType w:val="hybridMultilevel"/>
    <w:tmpl w:val="B3A089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398390">
    <w:abstractNumId w:val="1"/>
  </w:num>
  <w:num w:numId="2" w16cid:durableId="2069642514">
    <w:abstractNumId w:val="0"/>
  </w:num>
  <w:num w:numId="3" w16cid:durableId="408114094">
    <w:abstractNumId w:val="3"/>
  </w:num>
  <w:num w:numId="4" w16cid:durableId="320471769">
    <w:abstractNumId w:val="4"/>
  </w:num>
  <w:num w:numId="5" w16cid:durableId="311494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F2B"/>
    <w:rsid w:val="00711F2B"/>
    <w:rsid w:val="008322F1"/>
    <w:rsid w:val="00A63B6A"/>
    <w:rsid w:val="00CF3668"/>
    <w:rsid w:val="00DE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B703A"/>
  <w15:chartTrackingRefBased/>
  <w15:docId w15:val="{C6115080-B052-416D-B6D7-B36C866F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1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F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F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F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F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F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F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1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1F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1F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1F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F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F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541</Characters>
  <Application>Microsoft Office Word</Application>
  <DocSecurity>0</DocSecurity>
  <Lines>9</Lines>
  <Paragraphs>11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Shraddha Mahadik</dc:creator>
  <cp:keywords/>
  <dc:description/>
  <cp:lastModifiedBy>Shraddha Mahadik</cp:lastModifiedBy>
  <cp:revision>1</cp:revision>
  <dcterms:created xsi:type="dcterms:W3CDTF">2026-01-21T10:07:00Z</dcterms:created>
  <dcterms:modified xsi:type="dcterms:W3CDTF">2026-01-21T10:18:00Z</dcterms:modified>
</cp:coreProperties>
</file>